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6FD4" w:rsidR="00D80881" w:rsidP="00B52FBF" w:rsidRDefault="00D80881" w14:paraId="43C133E1" w14:textId="77777777">
      <w:pPr>
        <w:spacing w:before="120" w:after="10"/>
        <w:jc w:val="right"/>
        <w:rPr>
          <w:szCs w:val="20"/>
        </w:rPr>
      </w:pPr>
      <w:r w:rsidRPr="00DC6FD4">
        <w:rPr>
          <w:rFonts w:ascii="Times New Roman" w:hAnsi="Times New Roman" w:eastAsia="Times New Roman" w:cs="Times New Roman"/>
          <w:sz w:val="16"/>
          <w:szCs w:val="20"/>
        </w:rPr>
        <w:t>Příloha č.</w:t>
      </w:r>
      <w:r>
        <w:rPr>
          <w:rFonts w:ascii="Times New Roman" w:hAnsi="Times New Roman" w:eastAsia="Times New Roman" w:cs="Times New Roman"/>
          <w:sz w:val="16"/>
          <w:szCs w:val="20"/>
        </w:rPr>
        <w:t xml:space="preserve"> 7</w:t>
      </w:r>
      <w:r w:rsidRPr="00DC6FD4">
        <w:rPr>
          <w:rFonts w:ascii="Times New Roman" w:hAnsi="Times New Roman" w:eastAsia="Times New Roman" w:cs="Times New Roman"/>
          <w:sz w:val="16"/>
          <w:szCs w:val="20"/>
        </w:rPr>
        <w:t xml:space="preserve"> ZD –</w:t>
      </w:r>
      <w:r w:rsidR="003A1BA2">
        <w:rPr>
          <w:rFonts w:ascii="Times New Roman" w:hAnsi="Times New Roman" w:eastAsia="Times New Roman" w:cs="Times New Roman"/>
          <w:sz w:val="16"/>
          <w:szCs w:val="20"/>
        </w:rPr>
        <w:t xml:space="preserve"> </w:t>
      </w:r>
      <w:r w:rsidRPr="00D80881">
        <w:rPr>
          <w:rFonts w:ascii="Times New Roman" w:hAnsi="Times New Roman" w:eastAsia="Times New Roman" w:cs="Times New Roman"/>
          <w:sz w:val="16"/>
          <w:szCs w:val="20"/>
        </w:rPr>
        <w:t>Vzor čestného prohlášení o splnění kvalifikace</w:t>
      </w:r>
    </w:p>
    <w:p w:rsidRPr="00985EA4" w:rsidR="002961EA" w:rsidP="009C1E5D" w:rsidRDefault="002961EA" w14:paraId="65F00E16" w14:textId="77777777">
      <w:pPr>
        <w:pStyle w:val="Odstsl"/>
        <w:numPr>
          <w:ilvl w:val="0"/>
          <w:numId w:val="0"/>
        </w:numPr>
        <w:ind w:left="425" w:firstLine="1"/>
        <w:rPr>
          <w:rFonts w:ascii="Arial" w:hAnsi="Arial" w:cs="Arial"/>
          <w:b/>
          <w:szCs w:val="20"/>
        </w:rPr>
      </w:pPr>
    </w:p>
    <w:p w:rsidRPr="00985EA4" w:rsidR="00DF5996" w:rsidP="00DF5996" w:rsidRDefault="00DF5996" w14:paraId="4559498B" w14:textId="77777777">
      <w:pPr>
        <w:pStyle w:val="Odstsl"/>
        <w:numPr>
          <w:ilvl w:val="0"/>
          <w:numId w:val="0"/>
        </w:numPr>
        <w:ind w:left="425" w:firstLine="1"/>
        <w:jc w:val="center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b/>
          <w:szCs w:val="20"/>
        </w:rPr>
        <w:t>Vz</w:t>
      </w:r>
      <w:r w:rsidRPr="00985EA4" w:rsidR="00B32AB2">
        <w:rPr>
          <w:rFonts w:ascii="Arial" w:hAnsi="Arial" w:cs="Arial"/>
          <w:b/>
          <w:szCs w:val="20"/>
        </w:rPr>
        <w:t>or čestného prohlášení k prokázání</w:t>
      </w:r>
      <w:r w:rsidRPr="00985EA4">
        <w:rPr>
          <w:rFonts w:ascii="Arial" w:hAnsi="Arial" w:cs="Arial"/>
          <w:b/>
          <w:szCs w:val="20"/>
        </w:rPr>
        <w:t xml:space="preserve"> základní</w:t>
      </w:r>
      <w:r w:rsidR="00B52FBF">
        <w:rPr>
          <w:rFonts w:ascii="Arial" w:hAnsi="Arial" w:cs="Arial"/>
          <w:b/>
          <w:szCs w:val="20"/>
        </w:rPr>
        <w:t>,</w:t>
      </w:r>
      <w:r w:rsidRPr="00985EA4">
        <w:rPr>
          <w:rFonts w:ascii="Arial" w:hAnsi="Arial" w:cs="Arial"/>
          <w:b/>
          <w:szCs w:val="20"/>
        </w:rPr>
        <w:t xml:space="preserve"> p</w:t>
      </w:r>
      <w:r w:rsidRPr="00985EA4" w:rsidR="00B32AB2">
        <w:rPr>
          <w:rFonts w:ascii="Arial" w:hAnsi="Arial" w:cs="Arial"/>
          <w:b/>
          <w:szCs w:val="20"/>
        </w:rPr>
        <w:t>rofesní</w:t>
      </w:r>
      <w:r w:rsidR="00B52FBF">
        <w:rPr>
          <w:rFonts w:ascii="Arial" w:hAnsi="Arial" w:cs="Arial"/>
          <w:b/>
          <w:szCs w:val="20"/>
        </w:rPr>
        <w:t xml:space="preserve"> a technické způsobilosti</w:t>
      </w:r>
      <w:r w:rsidRPr="00985EA4" w:rsidR="00B32AB2">
        <w:rPr>
          <w:rFonts w:ascii="Arial" w:hAnsi="Arial" w:cs="Arial"/>
          <w:b/>
          <w:szCs w:val="20"/>
        </w:rPr>
        <w:t xml:space="preserve"> </w:t>
      </w:r>
    </w:p>
    <w:p w:rsidRPr="00985EA4" w:rsidR="00DF5996" w:rsidP="00DF5996" w:rsidRDefault="00DF5996" w14:paraId="0D673463" w14:textId="77777777">
      <w:pPr>
        <w:spacing w:after="0"/>
        <w:jc w:val="center"/>
        <w:rPr>
          <w:rFonts w:cs="Arial"/>
          <w:b/>
          <w:szCs w:val="20"/>
        </w:rPr>
      </w:pPr>
    </w:p>
    <w:p w:rsidRPr="00985EA4" w:rsidR="00DF5996" w:rsidP="07180B27" w:rsidRDefault="00DF5996" w14:paraId="4B517A1A" w14:textId="77777777">
      <w:pPr>
        <w:spacing w:after="0"/>
        <w:jc w:val="center"/>
        <w:rPr>
          <w:rFonts w:cs="Arial"/>
          <w:b/>
          <w:bCs/>
        </w:rPr>
      </w:pPr>
      <w:r w:rsidRPr="07180B27">
        <w:rPr>
          <w:rFonts w:cs="Arial"/>
          <w:b/>
          <w:bCs/>
        </w:rPr>
        <w:t>ČESTNÉ PROHLÁŠENÍ DODAVATELE</w:t>
      </w:r>
      <w:r w:rsidRPr="07180B27" w:rsidR="00B52FBF">
        <w:rPr>
          <w:rFonts w:cs="Arial"/>
          <w:b/>
          <w:bCs/>
        </w:rPr>
        <w:t xml:space="preserve"> </w:t>
      </w:r>
      <w:r w:rsidRPr="002C581B" w:rsidR="00B52FBF">
        <w:rPr>
          <w:rFonts w:cs="Arial"/>
          <w:b/>
          <w:bCs/>
        </w:rPr>
        <w:t>(Vzor)</w:t>
      </w:r>
    </w:p>
    <w:p w:rsidRPr="00985EA4" w:rsidR="00DF5996" w:rsidP="00DF5996" w:rsidRDefault="00B32AB2" w14:paraId="0FC623DF" w14:textId="77777777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</w:p>
    <w:p w:rsidRPr="00985EA4" w:rsidR="00DF5996" w:rsidP="00E3077F" w:rsidRDefault="00DF5996" w14:paraId="3F5ACF1E" w14:textId="77777777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pro veřejnou zakázku</w:t>
      </w:r>
      <w:r w:rsidRPr="00985EA4" w:rsidR="00E3077F">
        <w:rPr>
          <w:rFonts w:cs="Arial"/>
          <w:szCs w:val="20"/>
        </w:rPr>
        <w:t xml:space="preserve"> s názvem</w:t>
      </w:r>
      <w:r w:rsidRPr="00985EA4">
        <w:rPr>
          <w:rFonts w:cs="Arial"/>
          <w:szCs w:val="20"/>
        </w:rPr>
        <w:t>:</w:t>
      </w:r>
    </w:p>
    <w:p w:rsidRPr="00985EA4" w:rsidR="00DF5996" w:rsidP="00DF5996" w:rsidRDefault="00DF5996" w14:paraId="19C89914" w14:textId="77777777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sdt>
      <w:sdtPr>
        <w:rPr>
          <w:rFonts w:cs="Arial"/>
          <w:b/>
          <w:bCs/>
        </w:rPr>
        <w:alias w:val="Zadejte název VZ"/>
        <w:tag w:val="Zadejte název VZ"/>
        <w:id w:val="-839765961"/>
        <w:placeholder>
          <w:docPart w:val="DefaultPlaceholder_1081868574"/>
        </w:placeholder>
      </w:sdtPr>
      <w:sdtEndPr>
        <w:rPr>
          <w:rFonts w:cs="Arial"/>
          <w:b w:val="0"/>
          <w:bCs w:val="0"/>
        </w:rPr>
      </w:sdtEndPr>
      <w:sdtContent>
        <w:sdt>
          <w:sdtPr>
            <w:rPr>
              <w:rFonts w:cs="Arial"/>
              <w:b/>
              <w:bCs/>
            </w:rPr>
            <w:alias w:val="Zadejte název VZ"/>
            <w:tag w:val="Zadejte název VZ"/>
            <w:id w:val="-1890795337"/>
            <w:placeholder>
              <w:docPart w:val="DefaultPlaceholder_1081868574"/>
            </w:placeholder>
          </w:sdtPr>
          <w:sdtEndPr>
            <w:rPr>
              <w:rFonts w:cs="Arial"/>
              <w:b w:val="0"/>
              <w:bCs w:val="0"/>
            </w:rPr>
          </w:sdtEndPr>
          <w:sdtContent>
            <w:p w:rsidRPr="00985EA4" w:rsidR="00DF5996" w:rsidP="00E3077F" w:rsidRDefault="00DF5996" w14:paraId="3FA54C50" w14:textId="77777777">
              <w:pPr>
                <w:jc w:val="center"/>
                <w:rPr>
                  <w:rFonts w:cs="Arial"/>
                  <w:szCs w:val="20"/>
                </w:rPr>
              </w:pPr>
              <w:r w:rsidRPr="00985EA4">
                <w:rPr>
                  <w:rFonts w:eastAsia="MS Mincho" w:cs="Arial"/>
                  <w:b/>
                  <w:bCs/>
                  <w:szCs w:val="20"/>
                </w:rPr>
                <w:t>„</w:t>
              </w:r>
              <w:r w:rsidRPr="007228D1" w:rsidR="007228D1">
                <w:rPr>
                  <w:rFonts w:eastAsia="MS Mincho" w:cs="Arial"/>
                  <w:b/>
                  <w:bCs/>
                  <w:szCs w:val="20"/>
                </w:rPr>
                <w:t>Bezbariérový výtah (OP JAK – Specifické potřeby) – stavební práce</w:t>
              </w:r>
              <w:r w:rsidRPr="00985EA4">
                <w:rPr>
                  <w:rFonts w:eastAsia="MS Mincho" w:cs="Arial"/>
                  <w:b/>
                  <w:bCs/>
                  <w:szCs w:val="20"/>
                </w:rPr>
                <w:t>“</w:t>
              </w:r>
            </w:p>
          </w:sdtContent>
        </w:sdt>
      </w:sdtContent>
    </w:sdt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Pr="00985EA4" w:rsidR="00DF5996" w:rsidTr="0023169F" w14:paraId="581A6262" w14:textId="7777777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:rsidRPr="00985EA4" w:rsidR="00DF5996" w:rsidP="0023169F" w:rsidRDefault="00DF5996" w14:paraId="436D6DCE" w14:textId="77777777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Pr="00985EA4" w:rsidR="00DF5996" w:rsidTr="0023169F" w14:paraId="6B90D932" w14:textId="77777777">
        <w:trPr>
          <w:trHeight w:val="510"/>
        </w:trPr>
        <w:tc>
          <w:tcPr>
            <w:tcW w:w="1480" w:type="pct"/>
            <w:vAlign w:val="center"/>
          </w:tcPr>
          <w:p w:rsidRPr="00985EA4" w:rsidR="00DF5996" w:rsidP="0023169F" w:rsidRDefault="00DF5996" w14:paraId="073D2EAF" w14:textId="77777777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:rsidRPr="00985EA4" w:rsidR="00DF5996" w:rsidP="0023169F" w:rsidRDefault="00DF5996" w14:paraId="5134A453" w14:textId="77777777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Pr="00985EA4" w:rsidR="00DF5996" w:rsidTr="0023169F" w14:paraId="2ABBB454" w14:textId="77777777">
        <w:trPr>
          <w:trHeight w:val="510"/>
        </w:trPr>
        <w:tc>
          <w:tcPr>
            <w:tcW w:w="1480" w:type="pct"/>
            <w:vAlign w:val="center"/>
          </w:tcPr>
          <w:p w:rsidRPr="00985EA4" w:rsidR="00DF5996" w:rsidP="0023169F" w:rsidRDefault="00DF5996" w14:paraId="2EE93339" w14:textId="77777777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:rsidRPr="00985EA4" w:rsidR="00DF5996" w:rsidP="0023169F" w:rsidRDefault="00DF5996" w14:paraId="435EE673" w14:textId="77777777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Pr="00985EA4" w:rsidR="00DF5996" w:rsidTr="0023169F" w14:paraId="665EBAE7" w14:textId="77777777">
        <w:trPr>
          <w:trHeight w:val="510"/>
        </w:trPr>
        <w:tc>
          <w:tcPr>
            <w:tcW w:w="1480" w:type="pct"/>
            <w:vAlign w:val="center"/>
          </w:tcPr>
          <w:p w:rsidRPr="00985EA4" w:rsidR="00DF5996" w:rsidP="0023169F" w:rsidRDefault="00C50441" w14:paraId="7E01B93A" w14:textId="7777777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IČ:</w:t>
            </w:r>
            <w:r w:rsidRPr="00985EA4" w:rsidR="00DF5996">
              <w:rPr>
                <w:rFonts w:cs="Arial"/>
                <w:szCs w:val="20"/>
              </w:rPr>
              <w:t xml:space="preserve">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:rsidRPr="00985EA4" w:rsidR="00DF5996" w:rsidP="0023169F" w:rsidRDefault="00DF5996" w14:paraId="232BE78C" w14:textId="77777777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Pr="00985EA4" w:rsidR="00DF5996" w:rsidTr="0023169F" w14:paraId="6D3FC51E" w14:textId="77777777">
        <w:trPr>
          <w:trHeight w:val="510"/>
        </w:trPr>
        <w:tc>
          <w:tcPr>
            <w:tcW w:w="1480" w:type="pct"/>
            <w:vAlign w:val="center"/>
          </w:tcPr>
          <w:p w:rsidRPr="00985EA4" w:rsidR="00DF5996" w:rsidP="0023169F" w:rsidRDefault="00DF5996" w14:paraId="5B350FFA" w14:textId="77777777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:rsidRPr="00985EA4" w:rsidR="00DF5996" w:rsidP="0023169F" w:rsidRDefault="00DF5996" w14:paraId="1DB2BE6B" w14:textId="77777777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:rsidRPr="00985EA4" w:rsidR="00DF5996" w:rsidP="00DF5996" w:rsidRDefault="00DF5996" w14:paraId="4279FD38" w14:textId="77777777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:rsidRPr="00985EA4" w:rsidR="00DF5996" w:rsidP="00DF5996" w:rsidRDefault="00DF5996" w14:paraId="5CF427C8" w14:textId="77777777">
      <w:pPr>
        <w:spacing w:after="0"/>
        <w:rPr>
          <w:rFonts w:cs="Arial"/>
          <w:szCs w:val="20"/>
        </w:rPr>
      </w:pPr>
    </w:p>
    <w:p w:rsidRPr="00985EA4" w:rsidR="00DF5996" w:rsidP="00DF5996" w:rsidRDefault="00DF5996" w14:paraId="1DA706B7" w14:textId="77777777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Dodavatel tímto pro účely výše uvedené veřejné zakázky čestně prohlašuje, že splňuje základní způsob</w:t>
      </w:r>
      <w:r w:rsidRPr="00985EA4" w:rsidR="009C1E5D">
        <w:rPr>
          <w:rFonts w:cs="Arial"/>
          <w:szCs w:val="20"/>
        </w:rPr>
        <w:t>ilost v rozsahu dle § 74 Zákona</w:t>
      </w:r>
      <w:r w:rsidRPr="00985EA4">
        <w:rPr>
          <w:rFonts w:cs="Arial"/>
          <w:szCs w:val="20"/>
        </w:rPr>
        <w:t>:</w:t>
      </w:r>
    </w:p>
    <w:p w:rsidRPr="00985EA4" w:rsidR="00DF5996" w:rsidP="00DF5996" w:rsidRDefault="00DF5996" w14:paraId="2BB952E7" w14:textId="77777777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985EA4">
        <w:rPr>
          <w:rFonts w:cs="Arial"/>
          <w:szCs w:val="20"/>
          <w:vertAlign w:val="superscript"/>
        </w:rPr>
        <w:footnoteReference w:id="1"/>
      </w:r>
      <w:r w:rsidRPr="00985EA4">
        <w:rPr>
          <w:rFonts w:cs="Arial"/>
          <w:szCs w:val="20"/>
        </w:rPr>
        <w:t xml:space="preserve">; </w:t>
      </w:r>
      <w:r w:rsidR="00B769A4">
        <w:rPr>
          <w:rFonts w:cs="Arial"/>
          <w:szCs w:val="20"/>
        </w:rPr>
        <w:t>s tím že tuto podmínku splňuje i každý člen statutárního orgánu;</w:t>
      </w:r>
    </w:p>
    <w:p w:rsidRPr="00985EA4" w:rsidR="00DF5996" w:rsidP="5D7A0F94" w:rsidRDefault="00DF5996" w14:paraId="7FAE3923" w14:textId="64350542">
      <w:pPr>
        <w:numPr>
          <w:ilvl w:val="0"/>
          <w:numId w:val="2"/>
        </w:numPr>
        <w:spacing w:before="120" w:line="249" w:lineRule="auto"/>
        <w:contextualSpacing/>
        <w:rPr>
          <w:rFonts w:cs="Arial"/>
        </w:rPr>
      </w:pPr>
      <w:r w:rsidRPr="5D7A0F94" w:rsidR="00DF5996">
        <w:rPr>
          <w:rFonts w:cs="Arial"/>
        </w:rPr>
        <w:t>nemá v České republice nebo v zemi svého sídla v evidenci daní zachycen splatný daňový nedoplatek</w:t>
      </w:r>
      <w:r w:rsidRPr="5D7A0F94" w:rsidR="3E0BC630">
        <w:rPr>
          <w:rFonts w:cs="Arial"/>
        </w:rPr>
        <w:t>, a to i ve vztahu ke spotřební dani</w:t>
      </w:r>
      <w:r w:rsidRPr="5D7A0F94" w:rsidR="00DF5996">
        <w:rPr>
          <w:rFonts w:cs="Arial"/>
        </w:rPr>
        <w:t>;</w:t>
      </w:r>
    </w:p>
    <w:p w:rsidRPr="00985EA4" w:rsidR="00DF5996" w:rsidP="00DF5996" w:rsidRDefault="00DF5996" w14:paraId="59D2F005" w14:textId="77777777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veřejné zdravotní pojištění;</w:t>
      </w:r>
    </w:p>
    <w:p w:rsidRPr="00985EA4" w:rsidR="00DF5996" w:rsidP="00DF5996" w:rsidRDefault="00DF5996" w14:paraId="0C4ED6D9" w14:textId="77777777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sociální zabezpečení a příspěvku na státní politiku zaměstnanosti;</w:t>
      </w:r>
    </w:p>
    <w:p w:rsidRPr="00985EA4" w:rsidR="00DF5996" w:rsidP="00DF5996" w:rsidRDefault="00DF5996" w14:paraId="4794ECF1" w14:textId="77777777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:rsidRPr="00985EA4" w:rsidR="00DF5996" w:rsidP="00DF5996" w:rsidRDefault="00DF5996" w14:paraId="3752B68A" w14:textId="77777777">
      <w:pPr>
        <w:spacing w:before="120"/>
        <w:rPr>
          <w:rFonts w:cs="Arial"/>
          <w:szCs w:val="20"/>
        </w:rPr>
      </w:pPr>
    </w:p>
    <w:p w:rsidRPr="00985EA4" w:rsidR="00DF5996" w:rsidP="00DF5996" w:rsidRDefault="00DF5996" w14:paraId="7B318F91" w14:textId="2466EBC4">
      <w:pPr>
        <w:spacing w:before="120"/>
        <w:rPr>
          <w:rFonts w:cs="Arial"/>
          <w:szCs w:val="20"/>
        </w:rPr>
      </w:pPr>
      <w:r w:rsidRPr="31B50BEC">
        <w:rPr>
          <w:rFonts w:cs="Arial"/>
        </w:rPr>
        <w:t xml:space="preserve">Dodavatel dále čestně prohlašuje, že splňuje profesní způsobilosti v rozsahu dle § 77 odst. 1 a § 77 odst. 2 </w:t>
      </w:r>
      <w:proofErr w:type="spellStart"/>
      <w:r w:rsidRPr="31B50BEC" w:rsidR="00D95CEE">
        <w:rPr>
          <w:rFonts w:cs="Arial"/>
        </w:rPr>
        <w:t>písm</w:t>
      </w:r>
      <w:proofErr w:type="spellEnd"/>
      <w:r w:rsidRPr="31B50BEC" w:rsidR="00D95CEE">
        <w:rPr>
          <w:rFonts w:cs="Arial"/>
        </w:rPr>
        <w:t xml:space="preserve"> a) </w:t>
      </w:r>
      <w:r w:rsidRPr="31B50BEC" w:rsidR="009C1E5D">
        <w:rPr>
          <w:rFonts w:cs="Arial"/>
        </w:rPr>
        <w:t>Zákona</w:t>
      </w:r>
      <w:r w:rsidRPr="31B50BEC">
        <w:rPr>
          <w:rFonts w:cs="Arial"/>
        </w:rPr>
        <w:t>, tj.:</w:t>
      </w:r>
    </w:p>
    <w:p w:rsidRPr="00985EA4" w:rsidR="00E3077F" w:rsidP="00E3077F" w:rsidRDefault="00DF5996" w14:paraId="375D99CC" w14:textId="77777777">
      <w:pPr>
        <w:pStyle w:val="Odstavecseseznamem"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vyžaduje,</w:t>
      </w:r>
    </w:p>
    <w:p w:rsidRPr="00985EA4" w:rsidR="00E3077F" w:rsidP="00E3077F" w:rsidRDefault="00DF5996" w14:paraId="1CE20526" w14:textId="77777777">
      <w:pPr>
        <w:pStyle w:val="Odstsl"/>
        <w:numPr>
          <w:ilvl w:val="0"/>
          <w:numId w:val="3"/>
        </w:numPr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szCs w:val="20"/>
        </w:rPr>
        <w:t>je oprávněn podnikat v rozsahu odpovídajícímu předmětu veřejné zakázky</w:t>
      </w:r>
      <w:r w:rsidRPr="00985EA4" w:rsidR="00E3077F">
        <w:rPr>
          <w:rFonts w:ascii="Arial" w:hAnsi="Arial" w:cs="Arial"/>
          <w:i/>
          <w:szCs w:val="20"/>
        </w:rPr>
        <w:t>,</w:t>
      </w:r>
    </w:p>
    <w:p w:rsidRPr="00985EA4" w:rsidR="00E3077F" w:rsidP="00F851AD" w:rsidRDefault="00F851AD" w14:paraId="25EC34B5" w14:textId="77777777">
      <w:pPr>
        <w:pStyle w:val="Odstavecseseznamem"/>
        <w:numPr>
          <w:ilvl w:val="0"/>
          <w:numId w:val="13"/>
        </w:numPr>
        <w:ind w:left="1502" w:hanging="357"/>
        <w:contextualSpacing w:val="0"/>
        <w:rPr>
          <w:rFonts w:cs="Arial"/>
          <w:i/>
          <w:iCs/>
          <w:szCs w:val="20"/>
        </w:rPr>
      </w:pPr>
      <w:r w:rsidRPr="00F851AD">
        <w:rPr>
          <w:rFonts w:cs="Arial"/>
          <w:i/>
          <w:iCs/>
          <w:szCs w:val="20"/>
        </w:rPr>
        <w:t>Provádění staveb, jejich změn a odstraňování</w:t>
      </w:r>
    </w:p>
    <w:p w:rsidRPr="00985EA4" w:rsidR="00E3077F" w:rsidP="00262A84" w:rsidRDefault="00E3077F" w14:paraId="71AEDC8B" w14:textId="77777777">
      <w:pPr>
        <w:pStyle w:val="Odstsl"/>
        <w:numPr>
          <w:ilvl w:val="0"/>
          <w:numId w:val="0"/>
        </w:numPr>
        <w:ind w:left="1416"/>
        <w:rPr>
          <w:rFonts w:ascii="Arial" w:hAnsi="Arial" w:cs="Arial"/>
          <w:i/>
          <w:szCs w:val="20"/>
        </w:rPr>
      </w:pPr>
      <w:r w:rsidRPr="00985EA4">
        <w:rPr>
          <w:rFonts w:ascii="Arial" w:hAnsi="Arial" w:cs="Arial"/>
          <w:i/>
          <w:iCs/>
          <w:szCs w:val="20"/>
        </w:rPr>
        <w:t xml:space="preserve">popřípadě obdobné (jiné) živnostenské oprávnění, opravňující </w:t>
      </w:r>
      <w:r w:rsidR="008D44CA">
        <w:rPr>
          <w:rFonts w:ascii="Arial" w:hAnsi="Arial" w:cs="Arial"/>
          <w:i/>
          <w:iCs/>
          <w:szCs w:val="20"/>
        </w:rPr>
        <w:t>dodavatele</w:t>
      </w:r>
      <w:r w:rsidRPr="008D44CA" w:rsidR="008D44CA">
        <w:rPr>
          <w:rFonts w:ascii="Arial" w:hAnsi="Arial" w:cs="Arial"/>
          <w:i/>
          <w:iCs/>
          <w:szCs w:val="20"/>
        </w:rPr>
        <w:t xml:space="preserve"> provádět stavební práce dle specifikace této zadávací dokumentace (oprávnění musí pokrývat celý předmět veřejné zakázky).</w:t>
      </w:r>
    </w:p>
    <w:p w:rsidRPr="00985EA4" w:rsidR="009C1488" w:rsidP="009C1488" w:rsidRDefault="009C1488" w14:paraId="5C4FA3B3" w14:textId="77777777">
      <w:pPr>
        <w:spacing w:before="120"/>
        <w:rPr>
          <w:rFonts w:cs="Arial"/>
          <w:szCs w:val="20"/>
        </w:rPr>
      </w:pPr>
    </w:p>
    <w:p w:rsidR="008D44CA" w:rsidP="00E3077F" w:rsidRDefault="008D44CA" w14:paraId="7647F6BF" w14:textId="77777777">
      <w:pPr>
        <w:spacing w:before="120"/>
        <w:rPr>
          <w:rFonts w:cs="Arial"/>
          <w:szCs w:val="20"/>
        </w:rPr>
      </w:pPr>
    </w:p>
    <w:p w:rsidR="008D44CA" w:rsidP="00E3077F" w:rsidRDefault="008D44CA" w14:paraId="41D1ECBB" w14:textId="77777777">
      <w:pPr>
        <w:spacing w:before="120"/>
        <w:rPr>
          <w:rFonts w:cs="Arial"/>
          <w:szCs w:val="20"/>
        </w:rPr>
      </w:pPr>
    </w:p>
    <w:p w:rsidRPr="00985EA4" w:rsidR="009C1488" w:rsidP="00482426" w:rsidRDefault="00DF5996" w14:paraId="2D7398C7" w14:textId="77777777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lastRenderedPageBreak/>
        <w:t>Dodavatel rovněž čestně prohlašuje, že splňuje technickou kvalifikaci stanovenou zadavatelem</w:t>
      </w:r>
      <w:r w:rsidRPr="00985EA4" w:rsidR="00236D8A">
        <w:rPr>
          <w:rFonts w:cs="Arial"/>
          <w:szCs w:val="20"/>
        </w:rPr>
        <w:t xml:space="preserve">, </w:t>
      </w:r>
      <w:r w:rsidRPr="00985EA4" w:rsidR="00D95CEE">
        <w:rPr>
          <w:rFonts w:cs="Arial"/>
          <w:szCs w:val="20"/>
        </w:rPr>
        <w:t xml:space="preserve">v souladu s § 79 odst. 2 písm. </w:t>
      </w:r>
      <w:r w:rsidR="008D44CA">
        <w:rPr>
          <w:rFonts w:cs="Arial"/>
          <w:szCs w:val="20"/>
        </w:rPr>
        <w:t>a</w:t>
      </w:r>
      <w:r w:rsidRPr="00985EA4">
        <w:rPr>
          <w:rFonts w:cs="Arial"/>
          <w:szCs w:val="20"/>
        </w:rPr>
        <w:t>)</w:t>
      </w:r>
      <w:r w:rsidRPr="00985EA4" w:rsidR="00D95CEE">
        <w:rPr>
          <w:rFonts w:cs="Arial"/>
          <w:szCs w:val="20"/>
        </w:rPr>
        <w:t xml:space="preserve">, </w:t>
      </w:r>
      <w:r w:rsidRPr="00985EA4" w:rsidR="00236D8A">
        <w:rPr>
          <w:rFonts w:cs="Arial"/>
          <w:szCs w:val="20"/>
        </w:rPr>
        <w:t>Zákona, v zad</w:t>
      </w:r>
      <w:r w:rsidRPr="00985EA4" w:rsidR="000277FB">
        <w:rPr>
          <w:rFonts w:cs="Arial"/>
          <w:szCs w:val="20"/>
        </w:rPr>
        <w:t xml:space="preserve">ávací dokumentaci pod bodem </w:t>
      </w:r>
      <w:r w:rsidR="00ED1329">
        <w:rPr>
          <w:rFonts w:cs="Arial"/>
          <w:szCs w:val="20"/>
        </w:rPr>
        <w:t>18</w:t>
      </w:r>
      <w:r w:rsidR="006E1203">
        <w:rPr>
          <w:rFonts w:cs="Arial"/>
          <w:szCs w:val="20"/>
        </w:rPr>
        <w:t xml:space="preserve">. </w:t>
      </w:r>
    </w:p>
    <w:p w:rsidR="00DF5996" w:rsidP="00DF5996" w:rsidRDefault="00DF5996" w14:paraId="46B8D1C6" w14:textId="77777777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:rsidR="002C581B" w:rsidP="00DF5996" w:rsidRDefault="002C581B" w14:paraId="4F5F827D" w14:textId="77777777">
      <w:pPr>
        <w:spacing w:before="120"/>
        <w:rPr>
          <w:rFonts w:cs="Arial"/>
          <w:szCs w:val="20"/>
        </w:rPr>
      </w:pPr>
    </w:p>
    <w:p w:rsidR="002C581B" w:rsidP="00DF5996" w:rsidRDefault="002C581B" w14:paraId="79EC4D2D" w14:textId="77777777">
      <w:pPr>
        <w:spacing w:before="120"/>
        <w:rPr>
          <w:rFonts w:cs="Arial"/>
          <w:szCs w:val="20"/>
        </w:rPr>
      </w:pPr>
    </w:p>
    <w:p w:rsidRPr="00985EA4" w:rsidR="002C581B" w:rsidP="00DF5996" w:rsidRDefault="002C581B" w14:paraId="0067FF0B" w14:textId="77777777">
      <w:pPr>
        <w:spacing w:before="120"/>
        <w:rPr>
          <w:rFonts w:cs="Arial"/>
          <w:szCs w:val="20"/>
        </w:rPr>
      </w:pPr>
    </w:p>
    <w:p w:rsidR="001A2230" w:rsidRDefault="001A2230" w14:paraId="3B547DB5" w14:textId="77777777">
      <w:pPr>
        <w:rPr>
          <w:rFonts w:cs="Arial"/>
          <w:szCs w:val="20"/>
        </w:rPr>
      </w:pPr>
    </w:p>
    <w:p w:rsidRPr="00985EA4" w:rsidR="00F851AD" w:rsidRDefault="00F851AD" w14:paraId="200B09BA" w14:textId="2AA87873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  <w:r w:rsidR="002C581B">
        <w:rPr>
          <w:rFonts w:cs="Arial"/>
          <w:szCs w:val="20"/>
        </w:rPr>
        <w:t xml:space="preserve">                           </w:t>
      </w:r>
      <w:r>
        <w:rPr>
          <w:rFonts w:cs="Arial"/>
          <w:szCs w:val="20"/>
        </w:rPr>
        <w:t>_________________________________</w:t>
      </w:r>
    </w:p>
    <w:sectPr w:rsidRPr="00985EA4" w:rsidR="00F851AD" w:rsidSect="009E0240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505" w:rsidP="00DF5996" w:rsidRDefault="009C7505" w14:paraId="362B590F" w14:textId="77777777">
      <w:pPr>
        <w:spacing w:after="0"/>
      </w:pPr>
      <w:r>
        <w:separator/>
      </w:r>
    </w:p>
  </w:endnote>
  <w:endnote w:type="continuationSeparator" w:id="0">
    <w:p w:rsidR="009C7505" w:rsidP="00DF5996" w:rsidRDefault="009C7505" w14:paraId="1BAC0E3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505" w:rsidP="00DF5996" w:rsidRDefault="009C7505" w14:paraId="55B660DF" w14:textId="77777777">
      <w:pPr>
        <w:spacing w:after="0"/>
      </w:pPr>
      <w:r>
        <w:separator/>
      </w:r>
    </w:p>
  </w:footnote>
  <w:footnote w:type="continuationSeparator" w:id="0">
    <w:p w:rsidR="009C7505" w:rsidP="00DF5996" w:rsidRDefault="009C7505" w14:paraId="6D16AEFB" w14:textId="77777777">
      <w:pPr>
        <w:spacing w:after="0"/>
      </w:pPr>
      <w:r>
        <w:continuationSeparator/>
      </w:r>
    </w:p>
  </w:footnote>
  <w:footnote w:id="1">
    <w:p w:rsidRPr="00AF39EC" w:rsidR="00DF5996" w:rsidP="00DF5996" w:rsidRDefault="00DF5996" w14:paraId="2440AFE1" w14:textId="77777777">
      <w:pPr>
        <w:pStyle w:val="Textpoznpodarou"/>
        <w:rPr>
          <w:rFonts w:ascii="Times New Roman" w:hAnsi="Times New Roman"/>
          <w:sz w:val="18"/>
        </w:rPr>
      </w:pPr>
      <w:r w:rsidRPr="00AF39EC">
        <w:rPr>
          <w:rStyle w:val="Znakapoznpodarou"/>
          <w:rFonts w:ascii="Times New Roman" w:hAnsi="Times New Roman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6641" w:rsidRDefault="00F96641" w14:paraId="34594A83" w14:textId="77777777">
    <w:pPr>
      <w:pStyle w:val="Zhlav"/>
      <w:rPr>
        <w:rFonts w:ascii="Calibri" w:hAnsi="Calibri" w:cs="Calibri"/>
        <w:sz w:val="18"/>
        <w:szCs w:val="18"/>
      </w:rPr>
    </w:pPr>
    <w:r>
      <w:rPr>
        <w:rFonts w:ascii="Calibri" w:hAnsi="Calibri" w:cs="Calibri"/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55811AC8" wp14:editId="54ED53C8">
          <wp:simplePos x="0" y="0"/>
          <wp:positionH relativeFrom="margin">
            <wp:posOffset>4643755</wp:posOffset>
          </wp:positionH>
          <wp:positionV relativeFrom="margin">
            <wp:posOffset>-658495</wp:posOffset>
          </wp:positionV>
          <wp:extent cx="1121410" cy="578485"/>
          <wp:effectExtent l="0" t="0" r="0" b="0"/>
          <wp:wrapSquare wrapText="bothSides"/>
          <wp:docPr id="86293444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6641">
      <w:rPr>
        <w:rFonts w:ascii="Calibri" w:hAnsi="Calibri" w:cs="Calibri"/>
        <w:noProof/>
        <w:sz w:val="18"/>
        <w:szCs w:val="18"/>
        <w:lang w:eastAsia="cs-CZ"/>
      </w:rPr>
      <w:drawing>
        <wp:inline distT="0" distB="0" distL="0" distR="0" wp14:anchorId="2FB40A6E" wp14:editId="2900F195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hint="default" w:ascii="Calibri" w:hAnsi="Calibri" w:eastAsia="Calibri" w:cs="Arial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hint="default" w:ascii="Wingdings" w:hAnsi="Wingdings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hint="default" w:ascii="Arial Narrow" w:hAnsi="Arial Narrow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hint="default" w:ascii="Symbol" w:hAnsi="Symbo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97286962">
    <w:abstractNumId w:val="6"/>
  </w:num>
  <w:num w:numId="2" w16cid:durableId="385682610">
    <w:abstractNumId w:val="9"/>
  </w:num>
  <w:num w:numId="3" w16cid:durableId="707686442">
    <w:abstractNumId w:val="5"/>
  </w:num>
  <w:num w:numId="4" w16cid:durableId="576406521">
    <w:abstractNumId w:val="10"/>
  </w:num>
  <w:num w:numId="5" w16cid:durableId="837039803">
    <w:abstractNumId w:val="8"/>
  </w:num>
  <w:num w:numId="6" w16cid:durableId="1424568120">
    <w:abstractNumId w:val="2"/>
  </w:num>
  <w:num w:numId="7" w16cid:durableId="507059860">
    <w:abstractNumId w:val="11"/>
  </w:num>
  <w:num w:numId="8" w16cid:durableId="676999675">
    <w:abstractNumId w:val="1"/>
  </w:num>
  <w:num w:numId="9" w16cid:durableId="980966749">
    <w:abstractNumId w:val="3"/>
  </w:num>
  <w:num w:numId="10" w16cid:durableId="1961568315">
    <w:abstractNumId w:val="12"/>
  </w:num>
  <w:num w:numId="11" w16cid:durableId="1099839443">
    <w:abstractNumId w:val="0"/>
  </w:num>
  <w:num w:numId="12" w16cid:durableId="1675301685">
    <w:abstractNumId w:val="4"/>
  </w:num>
  <w:num w:numId="13" w16cid:durableId="2077391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996"/>
    <w:rsid w:val="000277FB"/>
    <w:rsid w:val="000C331D"/>
    <w:rsid w:val="000F720D"/>
    <w:rsid w:val="00172BA6"/>
    <w:rsid w:val="001A2230"/>
    <w:rsid w:val="00211920"/>
    <w:rsid w:val="00236D8A"/>
    <w:rsid w:val="00262A84"/>
    <w:rsid w:val="002961EA"/>
    <w:rsid w:val="002B7745"/>
    <w:rsid w:val="002C581B"/>
    <w:rsid w:val="002F38DC"/>
    <w:rsid w:val="003204F6"/>
    <w:rsid w:val="00384D53"/>
    <w:rsid w:val="003A1BA2"/>
    <w:rsid w:val="00450C99"/>
    <w:rsid w:val="00482426"/>
    <w:rsid w:val="004F68E1"/>
    <w:rsid w:val="00503FDC"/>
    <w:rsid w:val="00565822"/>
    <w:rsid w:val="005910C5"/>
    <w:rsid w:val="006846BD"/>
    <w:rsid w:val="006D29BD"/>
    <w:rsid w:val="006E1203"/>
    <w:rsid w:val="007228D1"/>
    <w:rsid w:val="00804272"/>
    <w:rsid w:val="008960A8"/>
    <w:rsid w:val="008B02A6"/>
    <w:rsid w:val="008D27C5"/>
    <w:rsid w:val="008D44CA"/>
    <w:rsid w:val="008D5DD5"/>
    <w:rsid w:val="008F2ED6"/>
    <w:rsid w:val="00953221"/>
    <w:rsid w:val="00985EA4"/>
    <w:rsid w:val="009A3DA1"/>
    <w:rsid w:val="009C1488"/>
    <w:rsid w:val="009C1E5D"/>
    <w:rsid w:val="009C7505"/>
    <w:rsid w:val="009E0240"/>
    <w:rsid w:val="00AF32B9"/>
    <w:rsid w:val="00B178E4"/>
    <w:rsid w:val="00B32AB2"/>
    <w:rsid w:val="00B52FBF"/>
    <w:rsid w:val="00B769A4"/>
    <w:rsid w:val="00B86E3D"/>
    <w:rsid w:val="00BA2E52"/>
    <w:rsid w:val="00BC2625"/>
    <w:rsid w:val="00BD7CDD"/>
    <w:rsid w:val="00BE3AED"/>
    <w:rsid w:val="00C025A9"/>
    <w:rsid w:val="00C50441"/>
    <w:rsid w:val="00C57360"/>
    <w:rsid w:val="00C95AD5"/>
    <w:rsid w:val="00CB2416"/>
    <w:rsid w:val="00CB7E01"/>
    <w:rsid w:val="00CC5968"/>
    <w:rsid w:val="00CE052B"/>
    <w:rsid w:val="00D55040"/>
    <w:rsid w:val="00D66B15"/>
    <w:rsid w:val="00D80881"/>
    <w:rsid w:val="00D814EB"/>
    <w:rsid w:val="00D95CEE"/>
    <w:rsid w:val="00D96456"/>
    <w:rsid w:val="00DF16F3"/>
    <w:rsid w:val="00DF5996"/>
    <w:rsid w:val="00E3077F"/>
    <w:rsid w:val="00E57D4C"/>
    <w:rsid w:val="00E736D2"/>
    <w:rsid w:val="00ED1329"/>
    <w:rsid w:val="00EE65F0"/>
    <w:rsid w:val="00EF3DF8"/>
    <w:rsid w:val="00F5087A"/>
    <w:rsid w:val="00F72FB5"/>
    <w:rsid w:val="00F851AD"/>
    <w:rsid w:val="00F96641"/>
    <w:rsid w:val="00FA75E4"/>
    <w:rsid w:val="07180B27"/>
    <w:rsid w:val="31B50BEC"/>
    <w:rsid w:val="3E0BC630"/>
    <w:rsid w:val="5D7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7D06"/>
  <w15:docId w15:val="{55CCDEF5-8DE0-46D1-9478-A1768A1C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hAnsi="Times New Roman" w:cs="Arial" w:eastAsiaTheme="majorEastAsia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hAnsi="Times New Roman" w:cs="Arial" w:eastAsiaTheme="majorEastAsia"/>
      <w:b/>
      <w:bCs/>
      <w:sz w:val="22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1"/>
    <w:rsid w:val="00DF5996"/>
    <w:rPr>
      <w:rFonts w:ascii="Times New Roman" w:hAnsi="Times New Roman" w:cs="Arial" w:eastAsiaTheme="majorEastAsia"/>
      <w:b/>
      <w:bCs/>
      <w:caps/>
    </w:rPr>
  </w:style>
  <w:style w:type="character" w:styleId="Nadpis2Char" w:customStyle="1">
    <w:name w:val="Nadpis 2 Char"/>
    <w:basedOn w:val="Standardnpsmoodstavce"/>
    <w:link w:val="Nadpis2"/>
    <w:uiPriority w:val="2"/>
    <w:rsid w:val="00DF5996"/>
    <w:rPr>
      <w:rFonts w:ascii="Times New Roman" w:hAnsi="Times New Roman" w:cs="Arial" w:eastAsiaTheme="majorEastAsia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sl" w:customStyle="1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styleId="OdstslChar" w:customStyle="1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styleId="Psm" w:customStyle="1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styleId="Odrka" w:customStyle="1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hAnsi="Garamond" w:eastAsia="Times New Roman" w:cs="Times New Roman"/>
      <w:szCs w:val="20"/>
      <w:lang w:eastAsia="cs-CZ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rsid w:val="00DF5996"/>
    <w:rPr>
      <w:rFonts w:ascii="Garamond" w:hAnsi="Garamond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styleId="OdstavecseseznamemChar" w:customStyle="1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styleId="PsmenaChar" w:customStyle="1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styleId="Psmena" w:customStyle="1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styleId="Svtlmkazvraznn31" w:customStyle="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styleId="Zkladntext3Char" w:customStyle="1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styleId="Zkladntext3Char1" w:customStyle="1">
    <w:name w:val="Základní text 3 Char1"/>
    <w:basedOn w:val="Standardnpsmoodstavce"/>
    <w:link w:val="Zkladntext3"/>
    <w:uiPriority w:val="99"/>
    <w:semiHidden/>
    <w:rsid w:val="009C1488"/>
    <w:rPr>
      <w:rFonts w:ascii="Arial" w:hAnsi="Arial" w:eastAsia="Times New Roman" w:cs="Arial"/>
      <w:sz w:val="16"/>
      <w:szCs w:val="16"/>
      <w:lang w:eastAsia="zh-CN"/>
    </w:rPr>
  </w:style>
  <w:style w:type="character" w:styleId="WW8Num1z3" w:customStyle="1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2A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8B02A6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C581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0AD5D-1122-40FE-838C-F4C12E0D6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B1B6BE-0D4C-4E04-AFC0-8726D399F1FF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3.xml><?xml version="1.0" encoding="utf-8"?>
<ds:datastoreItem xmlns:ds="http://schemas.openxmlformats.org/officeDocument/2006/customXml" ds:itemID="{47C0C6A4-E82E-40A3-ADB3-572AAC4EE1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B3DFB-DC54-44CE-9869-B736332CCF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AK1</dc:creator>
  <lastModifiedBy>Sabina Zoulová</lastModifiedBy>
  <revision>5</revision>
  <dcterms:created xsi:type="dcterms:W3CDTF">2025-04-14T12:23:00.0000000Z</dcterms:created>
  <dcterms:modified xsi:type="dcterms:W3CDTF">2025-04-22T07:44:11.7479638Z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