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7025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62C10326" w14:textId="77777777" w:rsidR="00BC02BF" w:rsidRPr="00DC6FD4" w:rsidRDefault="009D7DE6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21A2AA7F" w14:textId="77777777" w:rsidR="00BC02BF" w:rsidRPr="00DC6FD4" w:rsidRDefault="009D7DE6">
      <w:pPr>
        <w:pStyle w:val="Nadpis1"/>
        <w:rPr>
          <w:sz w:val="28"/>
          <w:szCs w:val="28"/>
        </w:rPr>
      </w:pPr>
      <w:r w:rsidRPr="7C6552B3">
        <w:rPr>
          <w:sz w:val="28"/>
          <w:szCs w:val="28"/>
        </w:rPr>
        <w:t xml:space="preserve">ČESTNÉ PROHLÁŠENÍ </w:t>
      </w:r>
    </w:p>
    <w:p w14:paraId="78738015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2059D71" w14:textId="77777777" w:rsidR="00BC02BF" w:rsidRPr="00DC6FD4" w:rsidRDefault="009D7DE6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2C75BC9D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3BD18E3B" w14:textId="77777777" w:rsidR="00BC02BF" w:rsidRPr="003D7FE2" w:rsidRDefault="009D7DE6" w:rsidP="00DC6FD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="00DC6FD4"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14A4AF1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1FA159A5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390775" w:rsidRPr="00390775">
        <w:rPr>
          <w:rFonts w:ascii="Arial" w:eastAsia="Arial" w:hAnsi="Arial" w:cs="Arial"/>
          <w:sz w:val="18"/>
          <w:szCs w:val="18"/>
        </w:rPr>
        <w:t>Bezbariérový výtah (OP JAK – Specifické potřeby) – stavební práce</w:t>
      </w:r>
    </w:p>
    <w:p w14:paraId="4A29F3C4" w14:textId="77777777" w:rsidR="00BC02BF" w:rsidRPr="00DC6FD4" w:rsidRDefault="009D7DE6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4679758D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C9F89C6" w14:textId="77777777" w:rsidR="00BC02BF" w:rsidRPr="00DC6FD4" w:rsidRDefault="009D7DE6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4F754BD1" w14:textId="77777777" w:rsidR="00BC02BF" w:rsidRPr="00DC6FD4" w:rsidRDefault="00142720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 w14:anchorId="63F7F14D">
          <v:group id="Group 1232" o:spid="_x0000_s2050" style="width:456.55pt;height:1.45pt;mso-position-horizontal-relative:char;mso-position-vertical-relative:line" coordsize="57981,182">
            <v:shape id="Shape 1619" o:spid="_x0000_s2051" style="position:absolute;width:57981;height:182" coordsize="5798185,18288" path="m,l5798185,r,18288l,18288,,e" fillcolor="black" stroked="f" strokeweight="0">
              <v:stroke opacity="0" miterlimit="10" joinstyle="miter"/>
            </v:shape>
            <w10:anchorlock/>
          </v:group>
        </w:pict>
      </w:r>
    </w:p>
    <w:p w14:paraId="61EA776D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AF47D04" w14:textId="77777777" w:rsidR="00DC6FD4" w:rsidRPr="00DC6FD4" w:rsidRDefault="009D7DE6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106CFC4A" w14:textId="77777777" w:rsidR="00BC02BF" w:rsidRPr="00DC6FD4" w:rsidRDefault="009D7DE6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401763D9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C5E41D0" w14:textId="77777777" w:rsidR="00BC02BF" w:rsidRPr="00DC6FD4" w:rsidRDefault="009D7DE6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70FBB6E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21962FE6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19B8423B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4CD18356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1CA85309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00863D1E" w14:textId="77777777" w:rsidR="00BC02BF" w:rsidRPr="00DC6FD4" w:rsidRDefault="009D7DE6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8E347E5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0249E52D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7E9AB23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A575BF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4702C68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6E648086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0A3805B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3B7FD749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3272D626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A8E4658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F2D964E" w14:textId="77777777" w:rsidR="00BC02BF" w:rsidRPr="00DC6FD4" w:rsidRDefault="009D7DE6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52EBFD62" w14:textId="77777777" w:rsidR="00BC02BF" w:rsidRPr="00DC6FD4" w:rsidRDefault="009D7DE6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42648AA5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2627A0F4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440E1F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0A2A" w14:textId="77777777" w:rsidR="00346E99" w:rsidRDefault="00346E99">
      <w:pPr>
        <w:spacing w:after="0" w:line="240" w:lineRule="auto"/>
      </w:pPr>
      <w:r>
        <w:separator/>
      </w:r>
    </w:p>
  </w:endnote>
  <w:endnote w:type="continuationSeparator" w:id="0">
    <w:p w14:paraId="09F539F7" w14:textId="77777777" w:rsidR="00346E99" w:rsidRDefault="0034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9DD6" w14:textId="77777777" w:rsidR="00346E99" w:rsidRDefault="00346E99">
      <w:pPr>
        <w:spacing w:after="0"/>
      </w:pPr>
      <w:r>
        <w:separator/>
      </w:r>
    </w:p>
  </w:footnote>
  <w:footnote w:type="continuationSeparator" w:id="0">
    <w:p w14:paraId="640B4B68" w14:textId="77777777" w:rsidR="00346E99" w:rsidRDefault="00346E99">
      <w:pPr>
        <w:spacing w:after="0"/>
      </w:pPr>
      <w:r>
        <w:continuationSeparator/>
      </w:r>
    </w:p>
  </w:footnote>
  <w:footnote w:id="1">
    <w:p w14:paraId="20054AA8" w14:textId="77777777" w:rsidR="00BC02BF" w:rsidRDefault="009D7DE6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F58F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51AFBF78" wp14:editId="5E513150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BDDB848" wp14:editId="33F3836A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930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2BF"/>
    <w:rsid w:val="00142720"/>
    <w:rsid w:val="00213129"/>
    <w:rsid w:val="002425BB"/>
    <w:rsid w:val="00320EDD"/>
    <w:rsid w:val="00346E99"/>
    <w:rsid w:val="00390775"/>
    <w:rsid w:val="003D7FE2"/>
    <w:rsid w:val="00440E1F"/>
    <w:rsid w:val="00441012"/>
    <w:rsid w:val="0048066A"/>
    <w:rsid w:val="00486A46"/>
    <w:rsid w:val="0058622D"/>
    <w:rsid w:val="00617978"/>
    <w:rsid w:val="00703880"/>
    <w:rsid w:val="0084645E"/>
    <w:rsid w:val="0085686C"/>
    <w:rsid w:val="008B7537"/>
    <w:rsid w:val="008C3AC8"/>
    <w:rsid w:val="00953BFF"/>
    <w:rsid w:val="009D7DE6"/>
    <w:rsid w:val="00B80F4F"/>
    <w:rsid w:val="00BC02BF"/>
    <w:rsid w:val="00C03441"/>
    <w:rsid w:val="00C20922"/>
    <w:rsid w:val="00D26E6D"/>
    <w:rsid w:val="00DC6FD4"/>
    <w:rsid w:val="00E61104"/>
    <w:rsid w:val="00F959E4"/>
    <w:rsid w:val="1FA159A5"/>
    <w:rsid w:val="589CC857"/>
    <w:rsid w:val="7C6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F2C0CD0"/>
  <w15:docId w15:val="{1A8E7D7C-B0C4-4073-91A9-7C56A65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1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40E1F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0E1F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440E1F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40E1F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440E1F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1F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0E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129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5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53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6BC09-DE15-42F9-89C4-3252ACEBF96E}"/>
</file>

<file path=customXml/itemProps2.xml><?xml version="1.0" encoding="utf-8"?>
<ds:datastoreItem xmlns:ds="http://schemas.openxmlformats.org/officeDocument/2006/customXml" ds:itemID="{5C251D9E-95D6-4E22-8DB0-2A7500610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9138C-62F6-47F9-BC68-937F22FAB89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3</cp:revision>
  <dcterms:created xsi:type="dcterms:W3CDTF">2025-04-14T12:21:00Z</dcterms:created>
  <dcterms:modified xsi:type="dcterms:W3CDTF">2025-04-15T15:28:00Z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